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7A" w:rsidRPr="00041B7A" w:rsidRDefault="00041B7A" w:rsidP="00041B7A">
      <w:pPr>
        <w:jc w:val="center"/>
        <w:rPr>
          <w:rFonts w:ascii="Calibri" w:eastAsia="Calibri" w:hAnsi="Calibri" w:cs="Times New Roman"/>
          <w:b/>
          <w:lang w:val="tr-TR"/>
        </w:rPr>
      </w:pPr>
      <w:r w:rsidRPr="00041B7A">
        <w:rPr>
          <w:rFonts w:ascii="Calibri" w:eastAsia="Calibri" w:hAnsi="Calibri" w:cs="Times New Roman"/>
          <w:b/>
          <w:lang w:val="tr-TR"/>
        </w:rPr>
        <w:t>YATILILIKTAN / BURSLULUKTAN VAZGEÇME DİLEKÇESİ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Anne adı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Kız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Erkek 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Statüsü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( ) Burslu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 xml:space="preserve">( ) Parasız Yatılı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ab/>
              <w:t>( ) Paralı Yatılı</w:t>
            </w:r>
          </w:p>
        </w:tc>
      </w:tr>
      <w:tr w:rsidR="00041B7A" w:rsidRPr="00041B7A" w:rsidTr="00035926">
        <w:trPr>
          <w:trHeight w:val="454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Bursluluğa /</w:t>
            </w:r>
            <w:r>
              <w:rPr>
                <w:rFonts w:ascii="Calibri" w:eastAsia="Calibri" w:hAnsi="Calibri" w:cs="Calibri"/>
                <w:sz w:val="20"/>
                <w:szCs w:val="20"/>
                <w:lang w:val="tr-TR"/>
              </w:rPr>
              <w:t xml:space="preserve"> </w:t>
            </w: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yatılılığa kayıt tarihi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</w:p>
        </w:tc>
      </w:tr>
      <w:tr w:rsidR="00041B7A" w:rsidRPr="00041B7A" w:rsidTr="00035926">
        <w:trPr>
          <w:trHeight w:val="4101"/>
        </w:trPr>
        <w:tc>
          <w:tcPr>
            <w:tcW w:w="3261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Calibri"/>
                <w:sz w:val="20"/>
                <w:szCs w:val="20"/>
                <w:lang w:val="tr-TR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  <w:t>Aşağıdaki maddelerden durumunuza uygun olanı işaretleyiniz:</w:t>
            </w:r>
          </w:p>
          <w:p w:rsidR="00041B7A" w:rsidRPr="00041B7A" w:rsidRDefault="00041B7A" w:rsidP="00041B7A">
            <w:pPr>
              <w:rPr>
                <w:rFonts w:ascii="Calibri" w:eastAsia="Calibri" w:hAnsi="Calibri" w:cs="Times New Roman"/>
                <w:sz w:val="20"/>
                <w:szCs w:val="20"/>
                <w:lang w:val="tr-TR" w:eastAsia="tr-TR"/>
              </w:rPr>
            </w:pP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Ortaöğretimde öğrenim hakkını kullanmış olma,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Ortaöğretim kurumlarından mezun olma veya son sınıfta beklemeli duruma düşme,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Taksirli suçlar ile kabahat </w:t>
            </w:r>
            <w:proofErr w:type="spellStart"/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nevinden</w:t>
            </w:r>
            <w:proofErr w:type="spellEnd"/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 olanlar dışında, işlediği suçtan dolayı hükümlü bulunma,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Örgün eğitim dışına çıkarılma cezası alma,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Özürsüz olarak öğrenimini terk edip okuldan ayrılma,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Parasız yatılı veya bursluluk hakkından isteğiyle vazgeçme,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 xml:space="preserve">( )  Özel bir okula kayıt olma veya nakil yaptırma, </w:t>
            </w:r>
          </w:p>
          <w:p w:rsidR="00041B7A" w:rsidRP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Paralı yatılılıktan isteğiyle vazgeçme</w:t>
            </w:r>
          </w:p>
          <w:p w:rsidR="00041B7A" w:rsidRDefault="00041B7A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 w:rsidRPr="00041B7A"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Bursluluğa geçiş sonrası pansiyondan isteğiyle ayrılma.</w:t>
            </w:r>
          </w:p>
          <w:p w:rsidR="00856ABD" w:rsidRPr="00041B7A" w:rsidRDefault="00856ABD" w:rsidP="00041B7A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tr-TR"/>
              </w:rPr>
              <w:t>( ) Pansiyondan ayrıldı. Pansiyon nakli için komisyona başvurdu.</w:t>
            </w:r>
            <w:bookmarkStart w:id="0" w:name="_GoBack"/>
            <w:bookmarkEnd w:id="0"/>
          </w:p>
        </w:tc>
      </w:tr>
    </w:tbl>
    <w:p w:rsidR="00041B7A" w:rsidRPr="00041B7A" w:rsidRDefault="008976D6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>NİĞDE FEN</w:t>
      </w:r>
      <w:r w:rsidR="00041B7A"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 xml:space="preserve"> LİSESİ MÜDÜRLÜĞÜNE</w:t>
      </w:r>
    </w:p>
    <w:p w:rsidR="00041B7A" w:rsidRPr="00041B7A" w:rsidRDefault="008976D6" w:rsidP="00041B7A">
      <w:pPr>
        <w:jc w:val="center"/>
        <w:rPr>
          <w:rFonts w:ascii="Calibri" w:eastAsia="Calibri" w:hAnsi="Calibri" w:cs="Times New Roman"/>
          <w:b/>
          <w:sz w:val="20"/>
          <w:szCs w:val="20"/>
          <w:lang w:val="tr-TR"/>
        </w:rPr>
      </w:pPr>
      <w:r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>
        <w:rPr>
          <w:rFonts w:ascii="Calibri" w:eastAsia="Calibri" w:hAnsi="Calibri" w:cs="Times New Roman"/>
          <w:b/>
          <w:sz w:val="20"/>
          <w:szCs w:val="20"/>
          <w:lang w:val="tr-TR"/>
        </w:rPr>
        <w:tab/>
      </w:r>
      <w:r>
        <w:rPr>
          <w:rFonts w:ascii="Calibri" w:eastAsia="Calibri" w:hAnsi="Calibri" w:cs="Times New Roman"/>
          <w:b/>
          <w:sz w:val="20"/>
          <w:szCs w:val="20"/>
          <w:lang w:val="tr-TR"/>
        </w:rPr>
        <w:tab/>
        <w:t>NİĞDE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Yukarıda kimlik bilgileri ve statüsü yazılı bulunan velisi bulunduğum öğrencimin dilekçemde belirtmiş olduğum parasız yatılı / burslu /paralı yatılı statüsünün ilgili yönetmelik gereğince sona erdirilmesini istiyorum.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>Gereğini yapılm</w:t>
      </w:r>
      <w:r w:rsidR="008976D6">
        <w:rPr>
          <w:rFonts w:ascii="Calibri" w:eastAsia="Calibri" w:hAnsi="Calibri" w:cs="Times New Roman"/>
          <w:sz w:val="20"/>
          <w:szCs w:val="20"/>
          <w:lang w:val="tr-TR"/>
        </w:rPr>
        <w:t>asını arz ederim.   10/09/2024</w:t>
      </w: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</w:p>
    <w:p w:rsidR="00041B7A" w:rsidRPr="00041B7A" w:rsidRDefault="00041B7A" w:rsidP="00041B7A">
      <w:pPr>
        <w:ind w:firstLine="708"/>
        <w:jc w:val="right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FF68" wp14:editId="48FA41FA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1060450"/>
                <wp:effectExtent l="0" t="0" r="10160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1B7A" w:rsidRDefault="00041B7A" w:rsidP="00041B7A">
                            <w:proofErr w:type="spellStart"/>
                            <w:r>
                              <w:t>Adres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041B7A" w:rsidRDefault="00041B7A" w:rsidP="00041B7A"/>
                          <w:p w:rsidR="00041B7A" w:rsidRDefault="00041B7A" w:rsidP="00041B7A">
                            <w:r>
                              <w:t xml:space="preserve">Tel: </w:t>
                            </w:r>
                          </w:p>
                          <w:p w:rsidR="00041B7A" w:rsidRDefault="00041B7A" w:rsidP="0004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DD3FF6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" fillcolor="window" strokecolor="window" strokeweight=".5pt">
                <v:textbox>
                  <w:txbxContent>
                    <w:p w:rsidR="00041B7A" w:rsidRDefault="00041B7A" w:rsidP="00041B7A">
                      <w:r>
                        <w:t xml:space="preserve">Adres: </w:t>
                      </w:r>
                    </w:p>
                    <w:p w:rsidR="00041B7A" w:rsidRDefault="00041B7A" w:rsidP="00041B7A"/>
                    <w:p w:rsidR="00041B7A" w:rsidRDefault="00041B7A" w:rsidP="00041B7A">
                      <w:r>
                        <w:t xml:space="preserve">Tel: </w:t>
                      </w:r>
                    </w:p>
                    <w:p w:rsidR="00041B7A" w:rsidRDefault="00041B7A" w:rsidP="00041B7A"/>
                  </w:txbxContent>
                </v:textbox>
              </v:shape>
            </w:pict>
          </mc:Fallback>
        </mc:AlternateContent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 xml:space="preserve">Veli Adı Soyadı </w:t>
      </w:r>
    </w:p>
    <w:p w:rsidR="00041B7A" w:rsidRPr="00041B7A" w:rsidRDefault="00041B7A" w:rsidP="00041B7A">
      <w:pPr>
        <w:ind w:firstLine="708"/>
        <w:jc w:val="center"/>
        <w:rPr>
          <w:rFonts w:ascii="Calibri" w:eastAsia="Calibri" w:hAnsi="Calibri" w:cs="Times New Roman"/>
          <w:sz w:val="20"/>
          <w:szCs w:val="20"/>
          <w:lang w:val="tr-TR"/>
        </w:rPr>
      </w:pP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</w:r>
      <w:r w:rsidRPr="00041B7A">
        <w:rPr>
          <w:rFonts w:ascii="Calibri" w:eastAsia="Calibri" w:hAnsi="Calibri" w:cs="Times New Roman"/>
          <w:sz w:val="20"/>
          <w:szCs w:val="20"/>
          <w:lang w:val="tr-TR"/>
        </w:rPr>
        <w:tab/>
        <w:t>İmza</w:t>
      </w:r>
    </w:p>
    <w:p w:rsidR="00041B7A" w:rsidRPr="00041B7A" w:rsidRDefault="00041B7A" w:rsidP="00041B7A">
      <w:pPr>
        <w:ind w:firstLine="708"/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041B7A" w:rsidRPr="00041B7A" w:rsidRDefault="00041B7A" w:rsidP="00041B7A">
      <w:pPr>
        <w:rPr>
          <w:rFonts w:ascii="Calibri" w:eastAsia="Calibri" w:hAnsi="Calibri" w:cs="Times New Roman"/>
          <w:b/>
          <w:sz w:val="20"/>
          <w:szCs w:val="20"/>
          <w:lang w:val="tr-TR"/>
        </w:rPr>
      </w:pPr>
    </w:p>
    <w:p w:rsidR="0059730B" w:rsidRDefault="00041B7A">
      <w:r w:rsidRPr="00041B7A">
        <w:rPr>
          <w:rFonts w:ascii="Calibri" w:eastAsia="Calibri" w:hAnsi="Calibri" w:cs="Times New Roman"/>
          <w:b/>
          <w:sz w:val="20"/>
          <w:szCs w:val="20"/>
          <w:lang w:val="tr-TR"/>
        </w:rPr>
        <w:t>Not: Parasız yatılılığı sona eren öğrencilerin durumları bir hafta içerisinde il / ilçe yatılılık ve bursluluk komisyonuna bildirilir.</w:t>
      </w:r>
    </w:p>
    <w:sectPr w:rsidR="0059730B" w:rsidSect="00095A5C">
      <w:footerReference w:type="even" r:id="rId7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8E" w:rsidRDefault="00AC218E">
      <w:pPr>
        <w:spacing w:after="0" w:line="240" w:lineRule="auto"/>
      </w:pPr>
      <w:r>
        <w:separator/>
      </w:r>
    </w:p>
  </w:endnote>
  <w:endnote w:type="continuationSeparator" w:id="0">
    <w:p w:rsidR="00AC218E" w:rsidRDefault="00AC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20" w:rsidRDefault="00041B7A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AC218E" w:rsidP="00252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8E" w:rsidRDefault="00AC218E">
      <w:pPr>
        <w:spacing w:after="0" w:line="240" w:lineRule="auto"/>
      </w:pPr>
      <w:r>
        <w:separator/>
      </w:r>
    </w:p>
  </w:footnote>
  <w:footnote w:type="continuationSeparator" w:id="0">
    <w:p w:rsidR="00AC218E" w:rsidRDefault="00AC2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E"/>
    <w:rsid w:val="00017CC3"/>
    <w:rsid w:val="00041B7A"/>
    <w:rsid w:val="00144698"/>
    <w:rsid w:val="001C6AB6"/>
    <w:rsid w:val="003C1ECB"/>
    <w:rsid w:val="004F2E5C"/>
    <w:rsid w:val="0059730B"/>
    <w:rsid w:val="0071660C"/>
    <w:rsid w:val="00856ABD"/>
    <w:rsid w:val="008976D6"/>
    <w:rsid w:val="008A636E"/>
    <w:rsid w:val="00AC218E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41B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041B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1B7A"/>
  </w:style>
  <w:style w:type="table" w:styleId="TabloKlavuzu">
    <w:name w:val="Table Grid"/>
    <w:basedOn w:val="NormalTablo"/>
    <w:uiPriority w:val="59"/>
    <w:rsid w:val="0004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</dc:creator>
  <cp:keywords/>
  <dc:description/>
  <cp:lastModifiedBy>nfl_3</cp:lastModifiedBy>
  <cp:revision>6</cp:revision>
  <dcterms:created xsi:type="dcterms:W3CDTF">2015-04-08T12:22:00Z</dcterms:created>
  <dcterms:modified xsi:type="dcterms:W3CDTF">2024-09-17T07:13:00Z</dcterms:modified>
</cp:coreProperties>
</file>